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F0629E"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66D81"/>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0F0629E"/>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666D81"/>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8FEC757A-0285-49D3-8208-3BA147DB23ED}"/>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2025-11-05T13:18:00Z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